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50" w:rsidRDefault="00296C89">
      <w:pPr>
        <w:ind w:right="420" w:firstLineChars="1850" w:firstLine="5180"/>
        <w:rPr>
          <w:rFonts w:ascii="宋体" w:hAnsi="宋体"/>
          <w:sz w:val="28"/>
          <w:szCs w:val="28"/>
          <w:u w:val="single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教别：</w:t>
      </w:r>
      <w:r>
        <w:rPr>
          <w:rFonts w:ascii="宋体" w:hAnsi="宋体" w:hint="eastAsia"/>
          <w:sz w:val="28"/>
          <w:szCs w:val="28"/>
          <w:u w:val="single"/>
        </w:rPr>
        <w:t xml:space="preserve">  佛教      </w:t>
      </w:r>
    </w:p>
    <w:p w:rsidR="00B31A50" w:rsidRDefault="00296C89">
      <w:pPr>
        <w:ind w:right="420" w:firstLineChars="1850" w:firstLine="51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编号：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</w:p>
    <w:p w:rsidR="00B31A50" w:rsidRDefault="00B31A50">
      <w:pPr>
        <w:rPr>
          <w:rFonts w:ascii="宋体" w:hAnsi="宋体"/>
          <w:sz w:val="28"/>
          <w:szCs w:val="28"/>
        </w:rPr>
      </w:pPr>
    </w:p>
    <w:p w:rsidR="00B31A50" w:rsidRDefault="00B31A50">
      <w:pPr>
        <w:rPr>
          <w:rFonts w:ascii="宋体" w:hAnsi="宋体"/>
          <w:sz w:val="28"/>
          <w:szCs w:val="28"/>
        </w:rPr>
      </w:pPr>
    </w:p>
    <w:p w:rsidR="00B31A50" w:rsidRDefault="00B31A50">
      <w:pPr>
        <w:rPr>
          <w:rFonts w:ascii="宋体" w:hAnsi="宋体"/>
          <w:sz w:val="28"/>
          <w:szCs w:val="28"/>
        </w:rPr>
      </w:pPr>
    </w:p>
    <w:p w:rsidR="00B31A50" w:rsidRDefault="00B31A50">
      <w:pPr>
        <w:rPr>
          <w:rFonts w:ascii="宋体" w:hAnsi="宋体"/>
          <w:sz w:val="28"/>
          <w:szCs w:val="28"/>
        </w:rPr>
      </w:pPr>
    </w:p>
    <w:p w:rsidR="00B31A50" w:rsidRDefault="00296C89">
      <w:pPr>
        <w:jc w:val="center"/>
        <w:rPr>
          <w:rFonts w:ascii="宋体" w:hAnsi="宋体"/>
          <w:b/>
          <w:spacing w:val="38"/>
          <w:sz w:val="44"/>
          <w:szCs w:val="44"/>
        </w:rPr>
      </w:pPr>
      <w:r>
        <w:rPr>
          <w:rFonts w:ascii="宋体" w:hAnsi="宋体" w:hint="eastAsia"/>
          <w:b/>
          <w:spacing w:val="38"/>
          <w:sz w:val="44"/>
          <w:szCs w:val="44"/>
        </w:rPr>
        <w:t>浙江省宗教教职人员延期备案表</w:t>
      </w:r>
    </w:p>
    <w:p w:rsidR="00B31A50" w:rsidRDefault="00B31A50">
      <w:pPr>
        <w:rPr>
          <w:rFonts w:ascii="宋体" w:hAnsi="宋体"/>
          <w:sz w:val="28"/>
          <w:szCs w:val="28"/>
        </w:rPr>
      </w:pPr>
    </w:p>
    <w:p w:rsidR="00B31A50" w:rsidRDefault="00B31A50">
      <w:pPr>
        <w:rPr>
          <w:rFonts w:ascii="宋体" w:hAnsi="宋体"/>
          <w:sz w:val="28"/>
          <w:szCs w:val="28"/>
        </w:rPr>
      </w:pPr>
    </w:p>
    <w:p w:rsidR="00B31A50" w:rsidRDefault="00B31A50">
      <w:pPr>
        <w:rPr>
          <w:rFonts w:ascii="宋体" w:hAnsi="宋体"/>
          <w:sz w:val="28"/>
          <w:szCs w:val="28"/>
        </w:rPr>
      </w:pPr>
    </w:p>
    <w:p w:rsidR="00B31A50" w:rsidRDefault="00B31A50">
      <w:pPr>
        <w:rPr>
          <w:rFonts w:ascii="宋体" w:hAnsi="宋体"/>
          <w:sz w:val="28"/>
          <w:szCs w:val="28"/>
        </w:rPr>
      </w:pPr>
    </w:p>
    <w:p w:rsidR="00B31A50" w:rsidRDefault="00296C89">
      <w:pPr>
        <w:ind w:firstLineChars="500" w:firstLine="14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姓    名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</w:p>
    <w:p w:rsidR="00B31A50" w:rsidRDefault="00296C89">
      <w:pPr>
        <w:ind w:firstLineChars="500" w:firstLine="14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报送单位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</w:p>
    <w:p w:rsidR="00B31A50" w:rsidRDefault="00296C89">
      <w:pPr>
        <w:ind w:firstLineChars="500" w:firstLine="14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填表日期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</w:p>
    <w:p w:rsidR="00B31A50" w:rsidRDefault="00B31A50">
      <w:pPr>
        <w:rPr>
          <w:rFonts w:ascii="宋体" w:hAnsi="宋体"/>
          <w:sz w:val="28"/>
          <w:szCs w:val="28"/>
          <w:u w:val="single"/>
        </w:rPr>
      </w:pPr>
    </w:p>
    <w:p w:rsidR="00B31A50" w:rsidRDefault="00B31A50">
      <w:pPr>
        <w:rPr>
          <w:rFonts w:ascii="宋体" w:hAnsi="宋体"/>
          <w:sz w:val="28"/>
          <w:szCs w:val="28"/>
          <w:u w:val="single"/>
        </w:rPr>
      </w:pPr>
    </w:p>
    <w:p w:rsidR="00B31A50" w:rsidRDefault="00B31A50">
      <w:pPr>
        <w:rPr>
          <w:rFonts w:ascii="宋体" w:hAnsi="宋体"/>
          <w:sz w:val="28"/>
          <w:szCs w:val="28"/>
          <w:u w:val="single"/>
        </w:rPr>
      </w:pPr>
    </w:p>
    <w:p w:rsidR="00B31A50" w:rsidRDefault="00B31A50">
      <w:pPr>
        <w:rPr>
          <w:rFonts w:ascii="宋体" w:hAnsi="宋体"/>
          <w:sz w:val="28"/>
          <w:szCs w:val="28"/>
          <w:u w:val="single"/>
        </w:rPr>
      </w:pPr>
    </w:p>
    <w:p w:rsidR="00B31A50" w:rsidRDefault="00B31A50">
      <w:pPr>
        <w:rPr>
          <w:rFonts w:ascii="宋体" w:hAnsi="宋体"/>
          <w:sz w:val="28"/>
          <w:szCs w:val="28"/>
          <w:u w:val="single"/>
        </w:rPr>
      </w:pPr>
    </w:p>
    <w:p w:rsidR="00B31A50" w:rsidRDefault="00B31A50">
      <w:pPr>
        <w:jc w:val="center"/>
        <w:rPr>
          <w:rFonts w:ascii="宋体" w:hAnsi="宋体"/>
          <w:sz w:val="32"/>
          <w:szCs w:val="32"/>
        </w:rPr>
      </w:pPr>
    </w:p>
    <w:p w:rsidR="00B31A50" w:rsidRDefault="00B31A50">
      <w:pPr>
        <w:jc w:val="center"/>
        <w:rPr>
          <w:rFonts w:ascii="宋体" w:hAnsi="宋体"/>
          <w:sz w:val="32"/>
          <w:szCs w:val="32"/>
        </w:rPr>
      </w:pPr>
    </w:p>
    <w:p w:rsidR="00B31A50" w:rsidRDefault="00B31A50">
      <w:pPr>
        <w:jc w:val="center"/>
        <w:rPr>
          <w:rFonts w:ascii="宋体" w:hAnsi="宋体"/>
          <w:sz w:val="32"/>
          <w:szCs w:val="32"/>
        </w:rPr>
      </w:pPr>
    </w:p>
    <w:p w:rsidR="00B31A50" w:rsidRDefault="00296C89"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lastRenderedPageBreak/>
        <w:t xml:space="preserve">      </w:t>
      </w:r>
      <w:r>
        <w:rPr>
          <w:rFonts w:ascii="宋体" w:hAnsi="宋体" w:hint="eastAsia"/>
          <w:sz w:val="24"/>
        </w:rPr>
        <w:t>省（自治区、直辖市）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市（地、州、盟）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县（市、区、旗）</w:t>
      </w:r>
    </w:p>
    <w:p w:rsidR="00B31A50" w:rsidRDefault="00B31A50"/>
    <w:tbl>
      <w:tblPr>
        <w:tblW w:w="9617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1213"/>
        <w:gridCol w:w="999"/>
        <w:gridCol w:w="1028"/>
        <w:gridCol w:w="1132"/>
        <w:gridCol w:w="511"/>
        <w:gridCol w:w="611"/>
        <w:gridCol w:w="2692"/>
      </w:tblGrid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1213" w:type="dxa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  名</w:t>
            </w:r>
          </w:p>
        </w:tc>
        <w:tc>
          <w:tcPr>
            <w:tcW w:w="1028" w:type="dxa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曾用名</w:t>
            </w:r>
          </w:p>
        </w:tc>
        <w:tc>
          <w:tcPr>
            <w:tcW w:w="1122" w:type="dxa"/>
            <w:gridSpan w:val="2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  族</w:t>
            </w:r>
          </w:p>
        </w:tc>
        <w:tc>
          <w:tcPr>
            <w:tcW w:w="1028" w:type="dxa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  贯</w:t>
            </w:r>
          </w:p>
        </w:tc>
        <w:tc>
          <w:tcPr>
            <w:tcW w:w="1122" w:type="dxa"/>
            <w:gridSpan w:val="2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文化程度</w:t>
            </w:r>
          </w:p>
        </w:tc>
        <w:tc>
          <w:tcPr>
            <w:tcW w:w="1213" w:type="dxa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户籍地</w:t>
            </w:r>
          </w:p>
        </w:tc>
        <w:tc>
          <w:tcPr>
            <w:tcW w:w="3282" w:type="dxa"/>
            <w:gridSpan w:val="4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5494" w:type="dxa"/>
            <w:gridSpan w:val="6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8186" w:type="dxa"/>
            <w:gridSpan w:val="7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现在单位</w:t>
            </w:r>
          </w:p>
        </w:tc>
        <w:tc>
          <w:tcPr>
            <w:tcW w:w="3240" w:type="dxa"/>
            <w:gridSpan w:val="3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303" w:type="dxa"/>
            <w:gridSpan w:val="2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教职身份</w:t>
            </w:r>
          </w:p>
        </w:tc>
        <w:tc>
          <w:tcPr>
            <w:tcW w:w="3240" w:type="dxa"/>
            <w:gridSpan w:val="3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pacing w:val="15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pacing w:val="1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sz w:val="24"/>
              </w:rPr>
              <w:t>职  务</w:t>
            </w:r>
          </w:p>
        </w:tc>
        <w:tc>
          <w:tcPr>
            <w:tcW w:w="3303" w:type="dxa"/>
            <w:gridSpan w:val="2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pacing w:val="15"/>
                <w:szCs w:val="21"/>
              </w:rPr>
            </w:pPr>
          </w:p>
        </w:tc>
      </w:tr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备案号</w:t>
            </w:r>
          </w:p>
        </w:tc>
        <w:tc>
          <w:tcPr>
            <w:tcW w:w="3240" w:type="dxa"/>
            <w:gridSpan w:val="3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pacing w:val="15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pacing w:val="1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sz w:val="24"/>
              </w:rPr>
              <w:t>原备案机关</w:t>
            </w:r>
          </w:p>
        </w:tc>
        <w:tc>
          <w:tcPr>
            <w:tcW w:w="3303" w:type="dxa"/>
            <w:gridSpan w:val="2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pacing w:val="15"/>
                <w:szCs w:val="21"/>
              </w:rPr>
            </w:pPr>
          </w:p>
        </w:tc>
      </w:tr>
      <w:tr w:rsidR="00B31A50">
        <w:trPr>
          <w:trHeight w:val="683"/>
        </w:trPr>
        <w:tc>
          <w:tcPr>
            <w:tcW w:w="1431" w:type="dxa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备案时间</w:t>
            </w:r>
          </w:p>
        </w:tc>
        <w:tc>
          <w:tcPr>
            <w:tcW w:w="3240" w:type="dxa"/>
            <w:gridSpan w:val="3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pacing w:val="15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31A50" w:rsidRDefault="00296C8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pacing w:val="1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sz w:val="24"/>
              </w:rPr>
              <w:t>发证时间</w:t>
            </w:r>
          </w:p>
        </w:tc>
        <w:tc>
          <w:tcPr>
            <w:tcW w:w="3303" w:type="dxa"/>
            <w:gridSpan w:val="2"/>
            <w:vAlign w:val="center"/>
          </w:tcPr>
          <w:p w:rsidR="00B31A50" w:rsidRDefault="00B31A50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pacing w:val="15"/>
                <w:szCs w:val="21"/>
              </w:rPr>
            </w:pPr>
          </w:p>
        </w:tc>
      </w:tr>
      <w:tr w:rsidR="00B31A50">
        <w:trPr>
          <w:trHeight w:val="709"/>
        </w:trPr>
        <w:tc>
          <w:tcPr>
            <w:tcW w:w="9617" w:type="dxa"/>
            <w:gridSpan w:val="8"/>
            <w:vAlign w:val="center"/>
          </w:tcPr>
          <w:p w:rsidR="00B31A50" w:rsidRDefault="00296C8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本人简历（含受教育简历）</w:t>
            </w:r>
          </w:p>
        </w:tc>
      </w:tr>
      <w:tr w:rsidR="00B31A50">
        <w:trPr>
          <w:trHeight w:val="5968"/>
        </w:trPr>
        <w:tc>
          <w:tcPr>
            <w:tcW w:w="9617" w:type="dxa"/>
            <w:gridSpan w:val="8"/>
            <w:vAlign w:val="center"/>
          </w:tcPr>
          <w:p w:rsidR="00472F0F" w:rsidRDefault="00472F0F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</w:p>
          <w:p w:rsidR="00676EC0" w:rsidRPr="00676EC0" w:rsidRDefault="00676EC0" w:rsidP="00472F0F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B31A50" w:rsidRDefault="00472F0F" w:rsidP="00472F0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(若本页空间不足，可转下页)</w:t>
            </w:r>
          </w:p>
        </w:tc>
      </w:tr>
    </w:tbl>
    <w:p w:rsidR="00B31A50" w:rsidRDefault="00B31A50"/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0"/>
      </w:tblGrid>
      <w:tr w:rsidR="00B31A50">
        <w:trPr>
          <w:trHeight w:val="3419"/>
          <w:jc w:val="center"/>
        </w:trPr>
        <w:tc>
          <w:tcPr>
            <w:tcW w:w="9620" w:type="dxa"/>
          </w:tcPr>
          <w:p w:rsidR="00B31A50" w:rsidRDefault="00B31A50">
            <w:pPr>
              <w:spacing w:line="600" w:lineRule="exact"/>
              <w:jc w:val="right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jc w:val="right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jc w:val="right"/>
              <w:rPr>
                <w:rFonts w:ascii="宋体" w:hAnsi="宋体"/>
                <w:sz w:val="24"/>
              </w:rPr>
            </w:pP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本人签章：</w:t>
            </w:r>
          </w:p>
          <w:p w:rsidR="00B31A50" w:rsidRDefault="00296C89">
            <w:pPr>
              <w:spacing w:line="600" w:lineRule="exact"/>
              <w:ind w:right="480"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</w:tc>
      </w:tr>
      <w:tr w:rsidR="00B31A50">
        <w:trPr>
          <w:trHeight w:val="3420"/>
          <w:jc w:val="center"/>
        </w:trPr>
        <w:tc>
          <w:tcPr>
            <w:tcW w:w="9620" w:type="dxa"/>
          </w:tcPr>
          <w:p w:rsidR="00B31A50" w:rsidRDefault="00296C89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所在单位意见（宗教团体、宗教院校、宗教活动场所）：</w:t>
            </w:r>
          </w:p>
          <w:p w:rsidR="00B31A50" w:rsidRDefault="00B31A50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31A50" w:rsidRDefault="00296C89">
            <w:pPr>
              <w:spacing w:line="600" w:lineRule="exact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</w:tc>
      </w:tr>
      <w:tr w:rsidR="00B31A50">
        <w:trPr>
          <w:trHeight w:val="3286"/>
          <w:jc w:val="center"/>
        </w:trPr>
        <w:tc>
          <w:tcPr>
            <w:tcW w:w="9620" w:type="dxa"/>
          </w:tcPr>
          <w:p w:rsidR="00B31A50" w:rsidRDefault="00296C89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县（市、区）宗教团体意见：</w:t>
            </w:r>
          </w:p>
          <w:p w:rsidR="00B31A50" w:rsidRDefault="00B31A50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31A50" w:rsidRDefault="00296C89">
            <w:pPr>
              <w:spacing w:line="6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</w:tc>
      </w:tr>
      <w:tr w:rsidR="00B31A50">
        <w:trPr>
          <w:trHeight w:val="3105"/>
          <w:jc w:val="center"/>
        </w:trPr>
        <w:tc>
          <w:tcPr>
            <w:tcW w:w="9620" w:type="dxa"/>
          </w:tcPr>
          <w:p w:rsidR="00B31A50" w:rsidRDefault="00296C89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市级宗教团体意见：</w:t>
            </w:r>
          </w:p>
          <w:p w:rsidR="00B31A50" w:rsidRDefault="00B31A50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31A50" w:rsidRDefault="00296C89">
            <w:pPr>
              <w:spacing w:line="6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</w:tc>
      </w:tr>
      <w:tr w:rsidR="00B31A50">
        <w:trPr>
          <w:trHeight w:val="2696"/>
          <w:jc w:val="center"/>
        </w:trPr>
        <w:tc>
          <w:tcPr>
            <w:tcW w:w="9620" w:type="dxa"/>
          </w:tcPr>
          <w:p w:rsidR="00B31A50" w:rsidRDefault="00296C89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省级宗教团体意见：</w:t>
            </w:r>
          </w:p>
          <w:p w:rsidR="00B31A50" w:rsidRDefault="00B31A50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31A50" w:rsidRDefault="00296C89">
            <w:pPr>
              <w:spacing w:line="6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</w:tc>
      </w:tr>
      <w:tr w:rsidR="00B31A50">
        <w:trPr>
          <w:trHeight w:val="3265"/>
          <w:jc w:val="center"/>
        </w:trPr>
        <w:tc>
          <w:tcPr>
            <w:tcW w:w="9620" w:type="dxa"/>
          </w:tcPr>
          <w:p w:rsidR="00B31A50" w:rsidRDefault="00296C89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县（市、区）宗教部门意见：</w:t>
            </w:r>
          </w:p>
          <w:p w:rsidR="00B31A50" w:rsidRDefault="00B31A50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31A50" w:rsidRDefault="00296C89">
            <w:pPr>
              <w:spacing w:line="6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</w:tc>
      </w:tr>
      <w:tr w:rsidR="00B31A50">
        <w:trPr>
          <w:trHeight w:hRule="exact" w:val="3178"/>
          <w:jc w:val="center"/>
        </w:trPr>
        <w:tc>
          <w:tcPr>
            <w:tcW w:w="9620" w:type="dxa"/>
          </w:tcPr>
          <w:p w:rsidR="00B31A50" w:rsidRDefault="00296C89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市级宗教部门意见：</w:t>
            </w:r>
          </w:p>
          <w:p w:rsidR="00B31A50" w:rsidRDefault="00B31A50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  <w:p w:rsidR="00B31A50" w:rsidRDefault="00296C89">
            <w:pPr>
              <w:spacing w:line="6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31A50" w:rsidRDefault="00296C89">
            <w:pPr>
              <w:spacing w:line="6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</w:tc>
      </w:tr>
      <w:tr w:rsidR="00B31A50" w:rsidTr="00A2262F">
        <w:trPr>
          <w:trHeight w:val="3853"/>
          <w:jc w:val="center"/>
        </w:trPr>
        <w:tc>
          <w:tcPr>
            <w:tcW w:w="9620" w:type="dxa"/>
          </w:tcPr>
          <w:p w:rsidR="00B31A50" w:rsidRDefault="00296C89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</w:p>
          <w:p w:rsidR="00B31A50" w:rsidRDefault="00B31A50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31A50" w:rsidRDefault="00B31A50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B31A50" w:rsidRDefault="00B31A50">
      <w:pPr>
        <w:spacing w:line="600" w:lineRule="exact"/>
      </w:pPr>
    </w:p>
    <w:sectPr w:rsidR="00B31A50" w:rsidSect="00B31A5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70" w:rsidRDefault="006D5D70" w:rsidP="00B31A50">
      <w:r>
        <w:separator/>
      </w:r>
    </w:p>
  </w:endnote>
  <w:endnote w:type="continuationSeparator" w:id="1">
    <w:p w:rsidR="006D5D70" w:rsidRDefault="006D5D70" w:rsidP="00B3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50" w:rsidRDefault="00EE0FB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296C89">
      <w:rPr>
        <w:rStyle w:val="a7"/>
      </w:rPr>
      <w:instrText xml:space="preserve">PAGE  </w:instrText>
    </w:r>
    <w:r>
      <w:fldChar w:fldCharType="end"/>
    </w:r>
  </w:p>
  <w:p w:rsidR="00B31A50" w:rsidRDefault="00B31A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50" w:rsidRDefault="00EE0FB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 filled="f" stroked="f">
          <v:textbox style="mso-fit-shape-to-text:t" inset="0,0,0,0">
            <w:txbxContent>
              <w:p w:rsidR="00B31A50" w:rsidRDefault="00EE0FB4">
                <w:pPr>
                  <w:pStyle w:val="a4"/>
                  <w:rPr>
                    <w:rStyle w:val="a7"/>
                  </w:rPr>
                </w:pPr>
                <w:r>
                  <w:fldChar w:fldCharType="begin"/>
                </w:r>
                <w:r w:rsidR="00296C89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676EC0">
                  <w:rPr>
                    <w:rStyle w:val="a7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70" w:rsidRDefault="006D5D70" w:rsidP="00B31A50">
      <w:r>
        <w:separator/>
      </w:r>
    </w:p>
  </w:footnote>
  <w:footnote w:type="continuationSeparator" w:id="1">
    <w:p w:rsidR="006D5D70" w:rsidRDefault="006D5D70" w:rsidP="00B31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ABB"/>
    <w:rsid w:val="00040ECA"/>
    <w:rsid w:val="000460E0"/>
    <w:rsid w:val="00081FA8"/>
    <w:rsid w:val="000B1025"/>
    <w:rsid w:val="000C568F"/>
    <w:rsid w:val="001107B4"/>
    <w:rsid w:val="00147ABB"/>
    <w:rsid w:val="001948C8"/>
    <w:rsid w:val="001C6D0D"/>
    <w:rsid w:val="002136AF"/>
    <w:rsid w:val="00242CDB"/>
    <w:rsid w:val="00263CC5"/>
    <w:rsid w:val="00294309"/>
    <w:rsid w:val="00296C89"/>
    <w:rsid w:val="002B556B"/>
    <w:rsid w:val="002F6BD4"/>
    <w:rsid w:val="00472F0F"/>
    <w:rsid w:val="00475309"/>
    <w:rsid w:val="004B73C8"/>
    <w:rsid w:val="004D0549"/>
    <w:rsid w:val="004E6344"/>
    <w:rsid w:val="004E7007"/>
    <w:rsid w:val="0055397D"/>
    <w:rsid w:val="00602C20"/>
    <w:rsid w:val="006306B8"/>
    <w:rsid w:val="00653F31"/>
    <w:rsid w:val="00663F64"/>
    <w:rsid w:val="00676EC0"/>
    <w:rsid w:val="0068640C"/>
    <w:rsid w:val="006D5D70"/>
    <w:rsid w:val="007073AA"/>
    <w:rsid w:val="00747A6B"/>
    <w:rsid w:val="007665A9"/>
    <w:rsid w:val="00771072"/>
    <w:rsid w:val="008A569D"/>
    <w:rsid w:val="008C0187"/>
    <w:rsid w:val="00900BEF"/>
    <w:rsid w:val="009041BD"/>
    <w:rsid w:val="0094397B"/>
    <w:rsid w:val="009607B4"/>
    <w:rsid w:val="00974C53"/>
    <w:rsid w:val="009851CA"/>
    <w:rsid w:val="00A2262F"/>
    <w:rsid w:val="00A72224"/>
    <w:rsid w:val="00AE3DEE"/>
    <w:rsid w:val="00B16710"/>
    <w:rsid w:val="00B31A50"/>
    <w:rsid w:val="00B71754"/>
    <w:rsid w:val="00BD3285"/>
    <w:rsid w:val="00CB066D"/>
    <w:rsid w:val="00D47F74"/>
    <w:rsid w:val="00D55AB6"/>
    <w:rsid w:val="00D6571D"/>
    <w:rsid w:val="00D70BE7"/>
    <w:rsid w:val="00D715B3"/>
    <w:rsid w:val="00D86729"/>
    <w:rsid w:val="00D8777D"/>
    <w:rsid w:val="00D918A7"/>
    <w:rsid w:val="00EE0FB4"/>
    <w:rsid w:val="00EE61F6"/>
    <w:rsid w:val="00F26AE0"/>
    <w:rsid w:val="00F34A8E"/>
    <w:rsid w:val="00F85015"/>
    <w:rsid w:val="01037DA2"/>
    <w:rsid w:val="1412233D"/>
    <w:rsid w:val="157436AC"/>
    <w:rsid w:val="19164A7C"/>
    <w:rsid w:val="1F913CA1"/>
    <w:rsid w:val="218F58BF"/>
    <w:rsid w:val="31416D80"/>
    <w:rsid w:val="34982B48"/>
    <w:rsid w:val="3724762B"/>
    <w:rsid w:val="567F42AB"/>
    <w:rsid w:val="56BD7707"/>
    <w:rsid w:val="615F7A7B"/>
    <w:rsid w:val="631B713B"/>
    <w:rsid w:val="63FB26D4"/>
    <w:rsid w:val="68601F8C"/>
    <w:rsid w:val="7963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1A50"/>
    <w:rPr>
      <w:sz w:val="18"/>
      <w:szCs w:val="18"/>
    </w:rPr>
  </w:style>
  <w:style w:type="paragraph" w:styleId="a4">
    <w:name w:val="footer"/>
    <w:basedOn w:val="a"/>
    <w:rsid w:val="00B3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B3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B31A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B31A50"/>
  </w:style>
  <w:style w:type="character" w:customStyle="1" w:styleId="Char">
    <w:name w:val="页眉 Char"/>
    <w:link w:val="a5"/>
    <w:rsid w:val="00B31A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教别：</dc:title>
  <dc:creator>lenovo</dc:creator>
  <cp:lastModifiedBy>Microsoft</cp:lastModifiedBy>
  <cp:revision>5</cp:revision>
  <cp:lastPrinted>2020-04-07T07:46:00Z</cp:lastPrinted>
  <dcterms:created xsi:type="dcterms:W3CDTF">2020-04-07T07:55:00Z</dcterms:created>
  <dcterms:modified xsi:type="dcterms:W3CDTF">2020-04-08T08:01:00Z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